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7982B" w14:textId="77777777" w:rsidR="00686267" w:rsidRDefault="00686267" w:rsidP="00686267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 xml:space="preserve">Macbeth act II </w:t>
      </w:r>
      <w:r>
        <w:rPr>
          <w:rFonts w:ascii="TimesNewRomanPS" w:hAnsi="TimesNewRomanPS"/>
          <w:b/>
          <w:bCs/>
          <w:sz w:val="22"/>
          <w:szCs w:val="22"/>
        </w:rPr>
        <w:t xml:space="preserve">Multiple Choice </w:t>
      </w:r>
    </w:p>
    <w:p w14:paraId="7D756470" w14:textId="77777777" w:rsidR="00686267" w:rsidRDefault="00686267" w:rsidP="00686267">
      <w:pPr>
        <w:pStyle w:val="NormalWeb"/>
      </w:pPr>
      <w:r>
        <w:rPr>
          <w:rFonts w:ascii="TimesNewRomanPS" w:hAnsi="TimesNewRomanPS"/>
          <w:i/>
          <w:iCs/>
          <w:sz w:val="22"/>
          <w:szCs w:val="22"/>
        </w:rPr>
        <w:t xml:space="preserve">Identify the letter of the choice that best completes the statement or answers the question. </w:t>
      </w:r>
    </w:p>
    <w:p w14:paraId="1B9B0D15" w14:textId="77777777" w:rsidR="00686267" w:rsidRDefault="00686267" w:rsidP="00686267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t xml:space="preserve">Recalling and Interpreting </w:t>
      </w:r>
      <w:r>
        <w:rPr>
          <w:rFonts w:ascii="Times New Roman" w:hAnsi="Times New Roman"/>
          <w:sz w:val="22"/>
          <w:szCs w:val="22"/>
        </w:rPr>
        <w:t xml:space="preserve">(The Tragedy of Macbeth, Act 2) </w:t>
      </w:r>
    </w:p>
    <w:p w14:paraId="2651A3CA" w14:textId="77777777" w:rsidR="00686267" w:rsidRDefault="00686267" w:rsidP="00686267">
      <w:pPr>
        <w:pStyle w:val="NormalWeb"/>
      </w:pPr>
      <w:proofErr w:type="spellStart"/>
      <w:r>
        <w:rPr>
          <w:rFonts w:ascii="Times New Roman" w:hAnsi="Times New Roman"/>
          <w:sz w:val="22"/>
          <w:szCs w:val="22"/>
        </w:rPr>
        <w:t>Banquo</w:t>
      </w:r>
      <w:proofErr w:type="spellEnd"/>
      <w:r>
        <w:rPr>
          <w:rFonts w:ascii="Times New Roman" w:hAnsi="Times New Roman"/>
          <w:sz w:val="22"/>
          <w:szCs w:val="22"/>
        </w:rPr>
        <w:t xml:space="preserve"> indicates in scene 1 that his greatest priority is </w:t>
      </w:r>
    </w:p>
    <w:p w14:paraId="250548F6" w14:textId="2D286409" w:rsidR="00686267" w:rsidRDefault="00686267" w:rsidP="00DA4468">
      <w:pPr>
        <w:pStyle w:val="NormalWeb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his</w:t>
      </w:r>
      <w:proofErr w:type="gramEnd"/>
      <w:r>
        <w:rPr>
          <w:rFonts w:ascii="Times New Roman" w:hAnsi="Times New Roman"/>
          <w:sz w:val="22"/>
          <w:szCs w:val="22"/>
        </w:rPr>
        <w:t xml:space="preserve"> own advancement. </w:t>
      </w:r>
    </w:p>
    <w:p w14:paraId="56CCD145" w14:textId="77777777" w:rsidR="00686267" w:rsidRDefault="00686267" w:rsidP="00686267">
      <w:pPr>
        <w:pStyle w:val="NormalWeb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his</w:t>
      </w:r>
      <w:proofErr w:type="gramEnd"/>
      <w:r>
        <w:rPr>
          <w:rFonts w:ascii="Times New Roman" w:hAnsi="Times New Roman"/>
          <w:sz w:val="22"/>
          <w:szCs w:val="22"/>
        </w:rPr>
        <w:t xml:space="preserve"> allegiance to Duncan. </w:t>
      </w:r>
    </w:p>
    <w:p w14:paraId="0A851DFC" w14:textId="77777777" w:rsidR="00686267" w:rsidRDefault="00686267" w:rsidP="00686267">
      <w:pPr>
        <w:pStyle w:val="NormalWeb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his</w:t>
      </w:r>
      <w:proofErr w:type="gramEnd"/>
      <w:r>
        <w:rPr>
          <w:rFonts w:ascii="Times New Roman" w:hAnsi="Times New Roman"/>
          <w:sz w:val="22"/>
          <w:szCs w:val="22"/>
        </w:rPr>
        <w:t xml:space="preserve"> allegiance to Macbeth. </w:t>
      </w:r>
    </w:p>
    <w:p w14:paraId="2FDBFED3" w14:textId="77777777" w:rsidR="00686267" w:rsidRDefault="00686267" w:rsidP="00686267">
      <w:pPr>
        <w:pStyle w:val="NormalWeb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seeing</w:t>
      </w:r>
      <w:proofErr w:type="gramEnd"/>
      <w:r>
        <w:rPr>
          <w:rFonts w:ascii="Times New Roman" w:hAnsi="Times New Roman"/>
          <w:sz w:val="22"/>
          <w:szCs w:val="22"/>
        </w:rPr>
        <w:t xml:space="preserve"> the witches' prophecies fulfilled. </w:t>
      </w:r>
    </w:p>
    <w:p w14:paraId="25CBB9EC" w14:textId="77777777" w:rsidR="00686267" w:rsidRDefault="00686267" w:rsidP="0068626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As Lady Macbeth awaits Macbeth at the beginning of scene 2, she is feeling </w:t>
      </w:r>
    </w:p>
    <w:p w14:paraId="13A86156" w14:textId="7DDE9AD9" w:rsidR="00686267" w:rsidRDefault="00686267" w:rsidP="00DA4468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confident</w:t>
      </w:r>
      <w:proofErr w:type="gramEnd"/>
      <w:r>
        <w:rPr>
          <w:rFonts w:ascii="Times New Roman" w:hAnsi="Times New Roman"/>
          <w:sz w:val="22"/>
          <w:szCs w:val="22"/>
        </w:rPr>
        <w:t xml:space="preserve">. c. </w:t>
      </w:r>
      <w:proofErr w:type="gramStart"/>
      <w:r>
        <w:rPr>
          <w:rFonts w:ascii="Times New Roman" w:hAnsi="Times New Roman"/>
          <w:sz w:val="22"/>
          <w:szCs w:val="22"/>
        </w:rPr>
        <w:t>convinced</w:t>
      </w:r>
      <w:proofErr w:type="gramEnd"/>
      <w:r>
        <w:rPr>
          <w:rFonts w:ascii="Times New Roman" w:hAnsi="Times New Roman"/>
          <w:sz w:val="22"/>
          <w:szCs w:val="22"/>
        </w:rPr>
        <w:t xml:space="preserve"> of failure. </w:t>
      </w:r>
    </w:p>
    <w:p w14:paraId="3DAAE879" w14:textId="77777777" w:rsidR="00686267" w:rsidRDefault="00686267" w:rsidP="00686267">
      <w:pPr>
        <w:pStyle w:val="NormalWeb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morally</w:t>
      </w:r>
      <w:proofErr w:type="gramEnd"/>
      <w:r>
        <w:rPr>
          <w:rFonts w:ascii="Times New Roman" w:hAnsi="Times New Roman"/>
          <w:sz w:val="22"/>
          <w:szCs w:val="22"/>
        </w:rPr>
        <w:t xml:space="preserve"> uncertain. d. </w:t>
      </w:r>
      <w:proofErr w:type="gramStart"/>
      <w:r>
        <w:rPr>
          <w:rFonts w:ascii="Times New Roman" w:hAnsi="Times New Roman"/>
          <w:sz w:val="22"/>
          <w:szCs w:val="22"/>
        </w:rPr>
        <w:t>jumpy</w:t>
      </w:r>
      <w:proofErr w:type="gramEnd"/>
      <w:r>
        <w:rPr>
          <w:rFonts w:ascii="Times New Roman" w:hAnsi="Times New Roman"/>
          <w:sz w:val="22"/>
          <w:szCs w:val="22"/>
        </w:rPr>
        <w:t xml:space="preserve"> and superstitious. </w:t>
      </w:r>
    </w:p>
    <w:p w14:paraId="60A547B1" w14:textId="77777777" w:rsidR="00686267" w:rsidRDefault="00686267" w:rsidP="0068626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The voice that calls out "Sleep no more! Macbeth does murder sleep" is saying that </w:t>
      </w:r>
    </w:p>
    <w:p w14:paraId="36D6CCF5" w14:textId="2CC2A3CF" w:rsidR="00DA4468" w:rsidRDefault="00686267" w:rsidP="00DA4468">
      <w:pPr>
        <w:pStyle w:val="NormalWeb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someone</w:t>
      </w:r>
      <w:proofErr w:type="gramEnd"/>
      <w:r w:rsidR="00DA4468">
        <w:rPr>
          <w:rFonts w:ascii="Times New Roman" w:hAnsi="Times New Roman"/>
          <w:sz w:val="22"/>
          <w:szCs w:val="22"/>
        </w:rPr>
        <w:t xml:space="preserve"> has witnessed Duncan's murder</w:t>
      </w:r>
    </w:p>
    <w:p w14:paraId="0CE68F7C" w14:textId="77777777" w:rsidR="00DA4468" w:rsidRDefault="00686267" w:rsidP="00DA4468">
      <w:pPr>
        <w:pStyle w:val="NormalWeb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Duncan will never awaken from his "sleep." </w:t>
      </w:r>
    </w:p>
    <w:p w14:paraId="189D1DE9" w14:textId="77777777" w:rsidR="00DA4468" w:rsidRDefault="00686267" w:rsidP="00DA4468">
      <w:pPr>
        <w:pStyle w:val="NormalWeb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DA4468">
        <w:rPr>
          <w:rFonts w:ascii="Times New Roman" w:hAnsi="Times New Roman"/>
          <w:sz w:val="22"/>
          <w:szCs w:val="22"/>
        </w:rPr>
        <w:t xml:space="preserve">Macbeth murdered Duncan while Duncan was asleep. </w:t>
      </w:r>
    </w:p>
    <w:p w14:paraId="5DB37B6E" w14:textId="5E912B04" w:rsidR="00686267" w:rsidRPr="00DA4468" w:rsidRDefault="00686267" w:rsidP="00DA4468">
      <w:pPr>
        <w:pStyle w:val="NormalWeb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DA4468">
        <w:rPr>
          <w:rFonts w:ascii="Times New Roman" w:hAnsi="Times New Roman"/>
          <w:sz w:val="22"/>
          <w:szCs w:val="22"/>
        </w:rPr>
        <w:t xml:space="preserve">Macbeth will never again rest with a clear conscience. </w:t>
      </w:r>
    </w:p>
    <w:p w14:paraId="49932013" w14:textId="77777777" w:rsidR="00686267" w:rsidRDefault="00686267" w:rsidP="0068626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What does Macbeth suggest was the reason he could not join in the prayer of Malcolm and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Donalbain</w:t>
      </w:r>
      <w:proofErr w:type="spellEnd"/>
      <w:r>
        <w:rPr>
          <w:rFonts w:ascii="Times New Roman" w:hAnsi="Times New Roman"/>
          <w:sz w:val="22"/>
          <w:szCs w:val="22"/>
        </w:rPr>
        <w:t xml:space="preserve"> that he overheard?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14:paraId="40076ED5" w14:textId="50ABD1E6" w:rsidR="00DA4468" w:rsidRDefault="00686267" w:rsidP="00DA4468">
      <w:pPr>
        <w:pStyle w:val="NormalWeb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 has lost his faith. </w:t>
      </w:r>
    </w:p>
    <w:p w14:paraId="06E03B09" w14:textId="7833AF60" w:rsidR="00686267" w:rsidRDefault="00686267" w:rsidP="00DA4468">
      <w:pPr>
        <w:pStyle w:val="NormalWeb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 feared being heard. </w:t>
      </w:r>
    </w:p>
    <w:p w14:paraId="63458569" w14:textId="1FFC8093" w:rsidR="00686267" w:rsidRDefault="00686267" w:rsidP="00DA4468">
      <w:pPr>
        <w:pStyle w:val="NormalWeb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 was overcome with guilt and horror. </w:t>
      </w:r>
    </w:p>
    <w:p w14:paraId="7D1BEF5F" w14:textId="77777777" w:rsidR="00686267" w:rsidRDefault="00686267" w:rsidP="00DA4468">
      <w:pPr>
        <w:pStyle w:val="NormalWeb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 was in a hurry to flee the scene of the crime. </w:t>
      </w:r>
    </w:p>
    <w:p w14:paraId="33BB14BC" w14:textId="77777777" w:rsidR="00686267" w:rsidRDefault="00686267" w:rsidP="0068626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Macbeth refuses to return to leave the daggers with the servants because he </w:t>
      </w:r>
    </w:p>
    <w:p w14:paraId="2B1748A4" w14:textId="26FD51D8" w:rsidR="00686267" w:rsidRDefault="00686267" w:rsidP="00DA4468">
      <w:pPr>
        <w:pStyle w:val="NormalWeb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is</w:t>
      </w:r>
      <w:proofErr w:type="gramEnd"/>
      <w:r>
        <w:rPr>
          <w:rFonts w:ascii="Times New Roman" w:hAnsi="Times New Roman"/>
          <w:sz w:val="22"/>
          <w:szCs w:val="22"/>
        </w:rPr>
        <w:t xml:space="preserve"> too exhausted and drained to move. </w:t>
      </w:r>
    </w:p>
    <w:p w14:paraId="374A74F9" w14:textId="77777777" w:rsidR="00686267" w:rsidRDefault="00686267" w:rsidP="00686267">
      <w:pPr>
        <w:pStyle w:val="NormalWeb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is</w:t>
      </w:r>
      <w:proofErr w:type="gramEnd"/>
      <w:r>
        <w:rPr>
          <w:rFonts w:ascii="Times New Roman" w:hAnsi="Times New Roman"/>
          <w:sz w:val="22"/>
          <w:szCs w:val="22"/>
        </w:rPr>
        <w:t xml:space="preserve"> afraid someone will see or hear him. </w:t>
      </w:r>
    </w:p>
    <w:p w14:paraId="3E76538B" w14:textId="77777777" w:rsidR="00686267" w:rsidRDefault="00686267" w:rsidP="00686267">
      <w:pPr>
        <w:pStyle w:val="NormalWeb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cannot</w:t>
      </w:r>
      <w:proofErr w:type="gramEnd"/>
      <w:r>
        <w:rPr>
          <w:rFonts w:ascii="Times New Roman" w:hAnsi="Times New Roman"/>
          <w:sz w:val="22"/>
          <w:szCs w:val="22"/>
        </w:rPr>
        <w:t xml:space="preserve"> bear to look again at what he has done. </w:t>
      </w:r>
    </w:p>
    <w:p w14:paraId="5C6FC23A" w14:textId="77777777" w:rsidR="00686267" w:rsidRDefault="00686267" w:rsidP="00686267">
      <w:pPr>
        <w:pStyle w:val="NormalWeb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cannot</w:t>
      </w:r>
      <w:proofErr w:type="gramEnd"/>
      <w:r>
        <w:rPr>
          <w:rFonts w:ascii="Times New Roman" w:hAnsi="Times New Roman"/>
          <w:sz w:val="22"/>
          <w:szCs w:val="22"/>
        </w:rPr>
        <w:t xml:space="preserve"> bear the idea of committing another sinful act. </w:t>
      </w:r>
    </w:p>
    <w:p w14:paraId="467B16E4" w14:textId="77777777" w:rsidR="00686267" w:rsidRDefault="00686267" w:rsidP="0068626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The drunken porter scene serves all of the following functions EXCEPT to </w:t>
      </w:r>
    </w:p>
    <w:p w14:paraId="7B2A1146" w14:textId="58E60A61" w:rsidR="00686267" w:rsidRDefault="00686267" w:rsidP="00DA4468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provide</w:t>
      </w:r>
      <w:proofErr w:type="gramEnd"/>
      <w:r>
        <w:rPr>
          <w:rFonts w:ascii="Times New Roman" w:hAnsi="Times New Roman"/>
          <w:sz w:val="22"/>
          <w:szCs w:val="22"/>
        </w:rPr>
        <w:t xml:space="preserve"> comic relief. </w:t>
      </w:r>
    </w:p>
    <w:p w14:paraId="17E5B294" w14:textId="77777777" w:rsidR="00686267" w:rsidRDefault="00686267" w:rsidP="00686267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introduce</w:t>
      </w:r>
      <w:proofErr w:type="gramEnd"/>
      <w:r>
        <w:rPr>
          <w:rFonts w:ascii="Times New Roman" w:hAnsi="Times New Roman"/>
          <w:sz w:val="22"/>
          <w:szCs w:val="22"/>
        </w:rPr>
        <w:t xml:space="preserve"> new information about Duncan's murder. </w:t>
      </w:r>
    </w:p>
    <w:p w14:paraId="62008CE3" w14:textId="77777777" w:rsidR="00686267" w:rsidRDefault="00686267" w:rsidP="00686267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bring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Macduff</w:t>
      </w:r>
      <w:proofErr w:type="spellEnd"/>
      <w:r>
        <w:rPr>
          <w:rFonts w:ascii="Times New Roman" w:hAnsi="Times New Roman"/>
          <w:sz w:val="22"/>
          <w:szCs w:val="22"/>
        </w:rPr>
        <w:t xml:space="preserve"> and Lennox into the action of the play. </w:t>
      </w:r>
    </w:p>
    <w:p w14:paraId="4A29D85A" w14:textId="77777777" w:rsidR="00686267" w:rsidRDefault="00686267" w:rsidP="00686267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make</w:t>
      </w:r>
      <w:proofErr w:type="gramEnd"/>
      <w:r>
        <w:rPr>
          <w:rFonts w:ascii="Times New Roman" w:hAnsi="Times New Roman"/>
          <w:sz w:val="22"/>
          <w:szCs w:val="22"/>
        </w:rPr>
        <w:t xml:space="preserve"> the murder seem even more awful by the contrast in mood. </w:t>
      </w:r>
    </w:p>
    <w:p w14:paraId="425DC026" w14:textId="77777777" w:rsidR="00686267" w:rsidRDefault="00686267" w:rsidP="0068626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Macbeth murders the king's servants so that they cannot </w:t>
      </w:r>
    </w:p>
    <w:p w14:paraId="21A14846" w14:textId="7260CC46" w:rsidR="00686267" w:rsidRDefault="00686267" w:rsidP="00DA4468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lastRenderedPageBreak/>
        <w:t>try</w:t>
      </w:r>
      <w:proofErr w:type="gramEnd"/>
      <w:r>
        <w:rPr>
          <w:rFonts w:ascii="Times New Roman" w:hAnsi="Times New Roman"/>
          <w:sz w:val="22"/>
          <w:szCs w:val="22"/>
        </w:rPr>
        <w:t xml:space="preserve"> to get away. </w:t>
      </w:r>
      <w:r w:rsidR="00DA4468">
        <w:rPr>
          <w:rFonts w:ascii="Times New Roman" w:hAnsi="Times New Roman"/>
          <w:sz w:val="22"/>
          <w:szCs w:val="22"/>
        </w:rPr>
        <w:t>C.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claim</w:t>
      </w:r>
      <w:proofErr w:type="gramEnd"/>
      <w:r>
        <w:rPr>
          <w:rFonts w:ascii="Times New Roman" w:hAnsi="Times New Roman"/>
          <w:sz w:val="22"/>
          <w:szCs w:val="22"/>
        </w:rPr>
        <w:t xml:space="preserve"> they were framed. </w:t>
      </w:r>
    </w:p>
    <w:p w14:paraId="435E706F" w14:textId="64CCB092" w:rsidR="00686267" w:rsidRDefault="00686267" w:rsidP="00686267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investigate</w:t>
      </w:r>
      <w:proofErr w:type="gramEnd"/>
      <w:r>
        <w:rPr>
          <w:rFonts w:ascii="Times New Roman" w:hAnsi="Times New Roman"/>
          <w:sz w:val="22"/>
          <w:szCs w:val="22"/>
        </w:rPr>
        <w:t xml:space="preserve"> the crime. </w:t>
      </w:r>
      <w:r w:rsidR="00DA4468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protect</w:t>
      </w:r>
      <w:proofErr w:type="gramEnd"/>
      <w:r>
        <w:rPr>
          <w:rFonts w:ascii="Times New Roman" w:hAnsi="Times New Roman"/>
          <w:sz w:val="22"/>
          <w:szCs w:val="22"/>
        </w:rPr>
        <w:t xml:space="preserve"> Malcolm and </w:t>
      </w:r>
      <w:proofErr w:type="spellStart"/>
      <w:r>
        <w:rPr>
          <w:rFonts w:ascii="Times New Roman" w:hAnsi="Times New Roman"/>
          <w:sz w:val="22"/>
          <w:szCs w:val="22"/>
        </w:rPr>
        <w:t>Donalbain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14:paraId="190C2559" w14:textId="77777777" w:rsidR="00686267" w:rsidRDefault="00686267" w:rsidP="0068626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Malcolm and </w:t>
      </w:r>
      <w:proofErr w:type="spellStart"/>
      <w:r>
        <w:rPr>
          <w:rFonts w:ascii="Times New Roman" w:hAnsi="Times New Roman"/>
          <w:sz w:val="22"/>
          <w:szCs w:val="22"/>
        </w:rPr>
        <w:t>Donalbain</w:t>
      </w:r>
      <w:proofErr w:type="spellEnd"/>
      <w:r>
        <w:rPr>
          <w:rFonts w:ascii="Times New Roman" w:hAnsi="Times New Roman"/>
          <w:sz w:val="22"/>
          <w:szCs w:val="22"/>
        </w:rPr>
        <w:t xml:space="preserve"> flee from Inverness (Macbeth's castle) because they </w:t>
      </w:r>
    </w:p>
    <w:p w14:paraId="086865FA" w14:textId="3D16D21C" w:rsidR="00686267" w:rsidRDefault="00DA4468" w:rsidP="0068626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A. </w:t>
      </w:r>
      <w:proofErr w:type="gramStart"/>
      <w:r w:rsidR="00686267">
        <w:rPr>
          <w:rFonts w:ascii="Times New Roman" w:hAnsi="Times New Roman"/>
          <w:sz w:val="22"/>
          <w:szCs w:val="22"/>
        </w:rPr>
        <w:t>fear</w:t>
      </w:r>
      <w:proofErr w:type="gramEnd"/>
      <w:r w:rsidR="00686267">
        <w:rPr>
          <w:rFonts w:ascii="Times New Roman" w:hAnsi="Times New Roman"/>
          <w:sz w:val="22"/>
          <w:szCs w:val="22"/>
        </w:rPr>
        <w:t xml:space="preserve"> for their safety.</w:t>
      </w:r>
      <w:r w:rsidR="00686267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B. </w:t>
      </w:r>
      <w:proofErr w:type="gramStart"/>
      <w:r w:rsidR="00686267">
        <w:rPr>
          <w:rFonts w:ascii="Times New Roman" w:hAnsi="Times New Roman"/>
          <w:sz w:val="22"/>
          <w:szCs w:val="22"/>
        </w:rPr>
        <w:t>fear</w:t>
      </w:r>
      <w:proofErr w:type="gramEnd"/>
      <w:r w:rsidR="00686267">
        <w:rPr>
          <w:rFonts w:ascii="Times New Roman" w:hAnsi="Times New Roman"/>
          <w:sz w:val="22"/>
          <w:szCs w:val="22"/>
        </w:rPr>
        <w:t xml:space="preserve"> being accused of murder.</w:t>
      </w:r>
      <w:r w:rsidR="00686267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C. </w:t>
      </w:r>
      <w:proofErr w:type="gramStart"/>
      <w:r w:rsidR="00686267">
        <w:rPr>
          <w:rFonts w:ascii="Times New Roman" w:hAnsi="Times New Roman"/>
          <w:sz w:val="22"/>
          <w:szCs w:val="22"/>
        </w:rPr>
        <w:t>do</w:t>
      </w:r>
      <w:proofErr w:type="gramEnd"/>
      <w:r w:rsidR="00686267">
        <w:rPr>
          <w:rFonts w:ascii="Times New Roman" w:hAnsi="Times New Roman"/>
          <w:sz w:val="22"/>
          <w:szCs w:val="22"/>
        </w:rPr>
        <w:t xml:space="preserve"> not want to be tempted to take revenge.</w:t>
      </w:r>
      <w:r w:rsidR="00686267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D. </w:t>
      </w:r>
      <w:proofErr w:type="gramStart"/>
      <w:r w:rsidR="00686267">
        <w:rPr>
          <w:rFonts w:ascii="Times New Roman" w:hAnsi="Times New Roman"/>
          <w:sz w:val="22"/>
          <w:szCs w:val="22"/>
        </w:rPr>
        <w:t>want</w:t>
      </w:r>
      <w:proofErr w:type="gramEnd"/>
      <w:r w:rsidR="00686267">
        <w:rPr>
          <w:rFonts w:ascii="Times New Roman" w:hAnsi="Times New Roman"/>
          <w:sz w:val="22"/>
          <w:szCs w:val="22"/>
        </w:rPr>
        <w:t xml:space="preserve"> to raise support to avenge their father's death. </w:t>
      </w:r>
    </w:p>
    <w:p w14:paraId="281CCB6A" w14:textId="29A2FA5A" w:rsidR="00686267" w:rsidRPr="00DA4468" w:rsidRDefault="00DA4468" w:rsidP="00686267">
      <w:pPr>
        <w:pStyle w:val="NormalWe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686267">
        <w:rPr>
          <w:rFonts w:ascii="Times New Roman" w:hAnsi="Times New Roman"/>
          <w:sz w:val="22"/>
          <w:szCs w:val="22"/>
        </w:rPr>
        <w:t xml:space="preserve">cene 1, Macbeth is clearly lying to </w:t>
      </w:r>
      <w:proofErr w:type="spellStart"/>
      <w:r w:rsidR="00686267">
        <w:rPr>
          <w:rFonts w:ascii="Times New Roman" w:hAnsi="Times New Roman"/>
          <w:sz w:val="22"/>
          <w:szCs w:val="22"/>
        </w:rPr>
        <w:t>Banquo</w:t>
      </w:r>
      <w:proofErr w:type="spellEnd"/>
      <w:r w:rsidR="00686267">
        <w:rPr>
          <w:rFonts w:ascii="Times New Roman" w:hAnsi="Times New Roman"/>
          <w:sz w:val="22"/>
          <w:szCs w:val="22"/>
        </w:rPr>
        <w:t xml:space="preserve"> when he says that he</w:t>
      </w:r>
      <w:r w:rsidR="00686267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A. </w:t>
      </w:r>
      <w:r w:rsidR="00686267">
        <w:rPr>
          <w:rFonts w:ascii="Times New Roman" w:hAnsi="Times New Roman"/>
          <w:sz w:val="22"/>
          <w:szCs w:val="22"/>
        </w:rPr>
        <w:t xml:space="preserve">wants </w:t>
      </w:r>
      <w:proofErr w:type="spellStart"/>
      <w:r w:rsidR="00686267">
        <w:rPr>
          <w:rFonts w:ascii="Times New Roman" w:hAnsi="Times New Roman"/>
          <w:sz w:val="22"/>
          <w:szCs w:val="22"/>
        </w:rPr>
        <w:t>Banquo's</w:t>
      </w:r>
      <w:proofErr w:type="spellEnd"/>
      <w:r w:rsidR="00686267">
        <w:rPr>
          <w:rFonts w:ascii="Times New Roman" w:hAnsi="Times New Roman"/>
          <w:sz w:val="22"/>
          <w:szCs w:val="22"/>
        </w:rPr>
        <w:t xml:space="preserve"> support. </w:t>
      </w:r>
      <w:r>
        <w:rPr>
          <w:rFonts w:ascii="Times New Roman" w:hAnsi="Times New Roman"/>
          <w:sz w:val="22"/>
          <w:szCs w:val="22"/>
        </w:rPr>
        <w:t>B.</w:t>
      </w:r>
      <w:r w:rsidR="0068626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86267">
        <w:rPr>
          <w:rFonts w:ascii="Times New Roman" w:hAnsi="Times New Roman"/>
          <w:sz w:val="22"/>
          <w:szCs w:val="22"/>
        </w:rPr>
        <w:t>never</w:t>
      </w:r>
      <w:proofErr w:type="gramEnd"/>
      <w:r w:rsidR="00686267">
        <w:rPr>
          <w:rFonts w:ascii="Times New Roman" w:hAnsi="Times New Roman"/>
          <w:sz w:val="22"/>
          <w:szCs w:val="22"/>
        </w:rPr>
        <w:t xml:space="preserve"> thinks about the witches. </w:t>
      </w:r>
      <w:r>
        <w:rPr>
          <w:rFonts w:ascii="Times New Roman" w:hAnsi="Times New Roman"/>
          <w:sz w:val="22"/>
          <w:szCs w:val="22"/>
        </w:rPr>
        <w:t xml:space="preserve">C. </w:t>
      </w:r>
      <w:proofErr w:type="gramStart"/>
      <w:r w:rsidR="00686267">
        <w:rPr>
          <w:rFonts w:ascii="Times New Roman" w:hAnsi="Times New Roman"/>
          <w:sz w:val="22"/>
          <w:szCs w:val="22"/>
        </w:rPr>
        <w:t>dreams</w:t>
      </w:r>
      <w:proofErr w:type="gramEnd"/>
      <w:r w:rsidR="00686267">
        <w:rPr>
          <w:rFonts w:ascii="Times New Roman" w:hAnsi="Times New Roman"/>
          <w:sz w:val="22"/>
          <w:szCs w:val="22"/>
        </w:rPr>
        <w:t xml:space="preserve"> about the witches. </w:t>
      </w:r>
      <w:r>
        <w:rPr>
          <w:rFonts w:ascii="Times New Roman" w:hAnsi="Times New Roman"/>
          <w:sz w:val="22"/>
          <w:szCs w:val="22"/>
        </w:rPr>
        <w:t>D.</w:t>
      </w:r>
      <w:bookmarkStart w:id="0" w:name="_GoBack"/>
      <w:bookmarkEnd w:id="0"/>
      <w:r w:rsidR="00686267">
        <w:rPr>
          <w:rFonts w:ascii="Times New Roman" w:hAnsi="Times New Roman"/>
          <w:sz w:val="22"/>
          <w:szCs w:val="22"/>
        </w:rPr>
        <w:t xml:space="preserve">was unprepared to entertain Duncan. </w:t>
      </w:r>
    </w:p>
    <w:p w14:paraId="73B45FB2" w14:textId="2EBCDB9E" w:rsidR="00686267" w:rsidRDefault="00DA4468" w:rsidP="0068626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In </w:t>
      </w:r>
      <w:r w:rsidR="00686267">
        <w:rPr>
          <w:rFonts w:ascii="Times New Roman" w:hAnsi="Times New Roman"/>
          <w:sz w:val="22"/>
          <w:szCs w:val="22"/>
        </w:rPr>
        <w:t xml:space="preserve">his scene 1 soliloquy, Macbeth addresses his thoughts to all of the following EXCEPT </w:t>
      </w:r>
    </w:p>
    <w:p w14:paraId="69C826B9" w14:textId="5F3BCA4B" w:rsidR="00686267" w:rsidRDefault="00DA4468" w:rsidP="00686267">
      <w:pPr>
        <w:pStyle w:val="NormalWeb"/>
      </w:pPr>
      <w:r>
        <w:rPr>
          <w:rFonts w:ascii="Times New Roman" w:hAnsi="Times New Roman"/>
          <w:sz w:val="22"/>
          <w:szCs w:val="22"/>
        </w:rPr>
        <w:br/>
        <w:t>a. God. b</w:t>
      </w:r>
      <w:r w:rsidR="00686267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686267">
        <w:rPr>
          <w:rFonts w:ascii="Times New Roman" w:hAnsi="Times New Roman"/>
          <w:sz w:val="22"/>
          <w:szCs w:val="22"/>
        </w:rPr>
        <w:t>the</w:t>
      </w:r>
      <w:proofErr w:type="gramEnd"/>
      <w:r w:rsidR="00686267">
        <w:rPr>
          <w:rFonts w:ascii="Times New Roman" w:hAnsi="Times New Roman"/>
          <w:sz w:val="22"/>
          <w:szCs w:val="22"/>
        </w:rPr>
        <w:t xml:space="preserve"> earth.</w:t>
      </w:r>
      <w:r>
        <w:rPr>
          <w:rFonts w:ascii="Times New Roman" w:hAnsi="Times New Roman"/>
          <w:sz w:val="22"/>
          <w:szCs w:val="22"/>
        </w:rPr>
        <w:t xml:space="preserve"> c</w:t>
      </w:r>
      <w:r w:rsidR="00686267">
        <w:rPr>
          <w:rFonts w:ascii="Times New Roman" w:hAnsi="Times New Roman"/>
          <w:sz w:val="22"/>
          <w:szCs w:val="22"/>
        </w:rPr>
        <w:t xml:space="preserve">. Duncan. d. </w:t>
      </w:r>
      <w:proofErr w:type="gramStart"/>
      <w:r w:rsidR="00686267">
        <w:rPr>
          <w:rFonts w:ascii="Times New Roman" w:hAnsi="Times New Roman"/>
          <w:sz w:val="22"/>
          <w:szCs w:val="22"/>
        </w:rPr>
        <w:t>the</w:t>
      </w:r>
      <w:proofErr w:type="gramEnd"/>
      <w:r w:rsidR="00686267">
        <w:rPr>
          <w:rFonts w:ascii="Times New Roman" w:hAnsi="Times New Roman"/>
          <w:sz w:val="22"/>
          <w:szCs w:val="22"/>
        </w:rPr>
        <w:t xml:space="preserve"> dagger. </w:t>
      </w:r>
    </w:p>
    <w:p w14:paraId="045DCC18" w14:textId="77777777" w:rsidR="00686267" w:rsidRDefault="00686267" w:rsidP="0068626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Which statement best characterizes the reactions of Macbeth and Lady Macbeth right after Duncan's murder? </w:t>
      </w:r>
    </w:p>
    <w:p w14:paraId="1D6B6221" w14:textId="276D85BC" w:rsidR="00686267" w:rsidRDefault="00686267" w:rsidP="00DA4468">
      <w:pPr>
        <w:pStyle w:val="NormalWeb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Both are too horrified to behave practically. </w:t>
      </w:r>
    </w:p>
    <w:p w14:paraId="3BA04250" w14:textId="77777777" w:rsidR="00686267" w:rsidRDefault="00686267" w:rsidP="00686267">
      <w:pPr>
        <w:pStyle w:val="NormalWeb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Both are primarily concerned with practical matters. </w:t>
      </w:r>
    </w:p>
    <w:p w14:paraId="0E1CC4FE" w14:textId="77777777" w:rsidR="00686267" w:rsidRDefault="00686267" w:rsidP="00686267">
      <w:pPr>
        <w:pStyle w:val="NormalWeb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 is too horrified to act; she is concerned with practical matters. </w:t>
      </w:r>
    </w:p>
    <w:p w14:paraId="00BDF428" w14:textId="77777777" w:rsidR="00686267" w:rsidRDefault="00686267" w:rsidP="00686267">
      <w:pPr>
        <w:pStyle w:val="NormalWeb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 is too horrified to act; he is concerned with practical matters. </w:t>
      </w:r>
    </w:p>
    <w:p w14:paraId="124C58A2" w14:textId="77777777" w:rsidR="00686267" w:rsidRDefault="00686267" w:rsidP="0068626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When Malcolm and </w:t>
      </w:r>
      <w:proofErr w:type="spellStart"/>
      <w:r>
        <w:rPr>
          <w:rFonts w:ascii="Times New Roman" w:hAnsi="Times New Roman"/>
          <w:sz w:val="22"/>
          <w:szCs w:val="22"/>
        </w:rPr>
        <w:t>Donalbain</w:t>
      </w:r>
      <w:proofErr w:type="spellEnd"/>
      <w:r>
        <w:rPr>
          <w:rFonts w:ascii="Times New Roman" w:hAnsi="Times New Roman"/>
          <w:sz w:val="22"/>
          <w:szCs w:val="22"/>
        </w:rPr>
        <w:t xml:space="preserve"> disappear from Inverness, people assume that they </w:t>
      </w:r>
    </w:p>
    <w:p w14:paraId="15F0F7E0" w14:textId="057A5905" w:rsidR="00686267" w:rsidRDefault="00686267" w:rsidP="00DA4468">
      <w:pPr>
        <w:pStyle w:val="NormalWeb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have</w:t>
      </w:r>
      <w:proofErr w:type="gramEnd"/>
      <w:r>
        <w:rPr>
          <w:rFonts w:ascii="Times New Roman" w:hAnsi="Times New Roman"/>
          <w:sz w:val="22"/>
          <w:szCs w:val="22"/>
        </w:rPr>
        <w:t xml:space="preserve"> been murdered. c. </w:t>
      </w:r>
      <w:proofErr w:type="gramStart"/>
      <w:r>
        <w:rPr>
          <w:rFonts w:ascii="Times New Roman" w:hAnsi="Times New Roman"/>
          <w:sz w:val="22"/>
          <w:szCs w:val="22"/>
        </w:rPr>
        <w:t>believe</w:t>
      </w:r>
      <w:proofErr w:type="gramEnd"/>
      <w:r>
        <w:rPr>
          <w:rFonts w:ascii="Times New Roman" w:hAnsi="Times New Roman"/>
          <w:sz w:val="22"/>
          <w:szCs w:val="22"/>
        </w:rPr>
        <w:t xml:space="preserve"> themselves in danger. </w:t>
      </w:r>
    </w:p>
    <w:p w14:paraId="5862141E" w14:textId="77777777" w:rsidR="00686267" w:rsidRDefault="00686267" w:rsidP="00686267">
      <w:pPr>
        <w:pStyle w:val="NormalWeb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are</w:t>
      </w:r>
      <w:proofErr w:type="gramEnd"/>
      <w:r>
        <w:rPr>
          <w:rFonts w:ascii="Times New Roman" w:hAnsi="Times New Roman"/>
          <w:sz w:val="22"/>
          <w:szCs w:val="22"/>
        </w:rPr>
        <w:t xml:space="preserve"> spreading the news. d. </w:t>
      </w:r>
      <w:proofErr w:type="gramStart"/>
      <w:r>
        <w:rPr>
          <w:rFonts w:ascii="Times New Roman" w:hAnsi="Times New Roman"/>
          <w:sz w:val="22"/>
          <w:szCs w:val="22"/>
        </w:rPr>
        <w:t>were</w:t>
      </w:r>
      <w:proofErr w:type="gramEnd"/>
      <w:r>
        <w:rPr>
          <w:rFonts w:ascii="Times New Roman" w:hAnsi="Times New Roman"/>
          <w:sz w:val="22"/>
          <w:szCs w:val="22"/>
        </w:rPr>
        <w:t xml:space="preserve"> involved in Duncan's death. </w:t>
      </w:r>
    </w:p>
    <w:p w14:paraId="45AAACE2" w14:textId="77777777" w:rsidR="00686267" w:rsidRDefault="00686267" w:rsidP="00686267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t xml:space="preserve">Short Answer </w:t>
      </w:r>
    </w:p>
    <w:p w14:paraId="3FB74480" w14:textId="77777777" w:rsidR="00686267" w:rsidRDefault="00686267" w:rsidP="00686267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t xml:space="preserve">Interpreting and Evaluating </w:t>
      </w:r>
      <w:r>
        <w:rPr>
          <w:rFonts w:ascii="Times New Roman" w:hAnsi="Times New Roman"/>
          <w:sz w:val="22"/>
          <w:szCs w:val="22"/>
        </w:rPr>
        <w:t>(The Tragedy of Macbeth, Act 2)</w:t>
      </w:r>
      <w:r>
        <w:rPr>
          <w:rFonts w:ascii="Times New Roman" w:hAnsi="Times New Roman"/>
          <w:sz w:val="22"/>
          <w:szCs w:val="22"/>
        </w:rPr>
        <w:br/>
        <w:t xml:space="preserve">In this play, Shakespeare often gives animals, objects, or natural forces human qualities. Choose TWO of the following examples of personification. Indicate the letters of your choices and answer the questions. </w:t>
      </w:r>
    </w:p>
    <w:p w14:paraId="74CBB9A4" w14:textId="77777777" w:rsidR="00686267" w:rsidRDefault="00686267" w:rsidP="0068626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a. "Thou sure and firm-set earth, / Hear not my steps, which way they walk, for fear / Thy very stones prate of my </w:t>
      </w:r>
      <w:proofErr w:type="spellStart"/>
      <w:r>
        <w:rPr>
          <w:rFonts w:ascii="Times New Roman" w:hAnsi="Times New Roman"/>
          <w:sz w:val="22"/>
          <w:szCs w:val="22"/>
        </w:rPr>
        <w:t>whereabout</w:t>
      </w:r>
      <w:proofErr w:type="spellEnd"/>
      <w:r>
        <w:rPr>
          <w:rFonts w:ascii="Times New Roman" w:hAnsi="Times New Roman"/>
          <w:sz w:val="22"/>
          <w:szCs w:val="22"/>
        </w:rPr>
        <w:t xml:space="preserve">" (scene 1; Macbeth's soliloquy) </w:t>
      </w:r>
    </w:p>
    <w:p w14:paraId="469DABEF" w14:textId="77777777" w:rsidR="00686267" w:rsidRDefault="00686267" w:rsidP="0068626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b. "Some say, the earth / </w:t>
      </w:r>
      <w:proofErr w:type="gramStart"/>
      <w:r>
        <w:rPr>
          <w:rFonts w:ascii="Times New Roman" w:hAnsi="Times New Roman"/>
          <w:sz w:val="22"/>
          <w:szCs w:val="22"/>
        </w:rPr>
        <w:t>Was</w:t>
      </w:r>
      <w:proofErr w:type="gramEnd"/>
      <w:r>
        <w:rPr>
          <w:rFonts w:ascii="Times New Roman" w:hAnsi="Times New Roman"/>
          <w:sz w:val="22"/>
          <w:szCs w:val="22"/>
        </w:rPr>
        <w:t xml:space="preserve"> feverous [feverish] and did shake" (scene 3; Lennox, upon arriving at Inverness, where Duncan, unbeknownst to Lennox, lies dead) </w:t>
      </w:r>
    </w:p>
    <w:p w14:paraId="29D9C445" w14:textId="77777777" w:rsidR="00686267" w:rsidRDefault="00686267" w:rsidP="00686267">
      <w:pPr>
        <w:pStyle w:val="NormalWeb"/>
      </w:pPr>
      <w:r>
        <w:rPr>
          <w:rFonts w:ascii="Times New Roman" w:hAnsi="Times New Roman"/>
          <w:sz w:val="22"/>
          <w:szCs w:val="22"/>
        </w:rPr>
        <w:t xml:space="preserve">c. "By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th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' clock 'tis day, / And yet dark night strangles the traveling lamp" (scene 4; Ross to the old man upon entering the castle courtyard, where they have come to find out news about Duncan's death and its repercussions) </w:t>
      </w:r>
    </w:p>
    <w:p w14:paraId="224B59BE" w14:textId="77777777" w:rsidR="00686267" w:rsidRDefault="00686267" w:rsidP="00686267">
      <w:pPr>
        <w:pStyle w:val="NormalWeb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What is personified? What human quality is described? What ideas or feelings are conveyed? </w:t>
      </w:r>
    </w:p>
    <w:p w14:paraId="3FBE9D39" w14:textId="77777777" w:rsidR="00686267" w:rsidRDefault="00686267" w:rsidP="00686267">
      <w:pPr>
        <w:pStyle w:val="NormalWeb"/>
        <w:ind w:left="720"/>
        <w:rPr>
          <w:rFonts w:ascii="Times New Roman" w:hAnsi="Times New Roman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Essay </w:t>
      </w:r>
    </w:p>
    <w:p w14:paraId="0EA26D53" w14:textId="77777777" w:rsidR="00686267" w:rsidRDefault="00686267" w:rsidP="00686267">
      <w:pPr>
        <w:pStyle w:val="NormalWeb"/>
        <w:ind w:left="720"/>
        <w:rPr>
          <w:rFonts w:ascii="Times New Roman" w:hAnsi="Times New Roman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Evaluating and Connecting </w:t>
      </w:r>
      <w:r>
        <w:rPr>
          <w:rFonts w:ascii="Times New Roman" w:hAnsi="Times New Roman"/>
          <w:sz w:val="22"/>
          <w:szCs w:val="22"/>
        </w:rPr>
        <w:t xml:space="preserve">(The Tragedy of Macbeth, Act 2) </w:t>
      </w:r>
    </w:p>
    <w:p w14:paraId="0848C5EC" w14:textId="77777777" w:rsidR="00686267" w:rsidRDefault="00686267" w:rsidP="00686267">
      <w:pPr>
        <w:pStyle w:val="NormalWeb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What does Macbeth's "dagger soliloquy" reveal about his intentions and his state of mind? Support your answer. </w:t>
      </w:r>
    </w:p>
    <w:p w14:paraId="6ADDAE1F" w14:textId="77777777" w:rsidR="00686267" w:rsidRDefault="00686267" w:rsidP="00686267">
      <w:pPr>
        <w:pStyle w:val="NormalWeb"/>
      </w:pPr>
      <w:r>
        <w:rPr>
          <w:rFonts w:ascii="Times New Roman" w:hAnsi="Times New Roman"/>
          <w:sz w:val="22"/>
          <w:szCs w:val="22"/>
        </w:rPr>
        <w:br/>
      </w:r>
    </w:p>
    <w:p w14:paraId="556DCEBA" w14:textId="77777777" w:rsidR="00690E0F" w:rsidRDefault="00690E0F"/>
    <w:sectPr w:rsidR="00690E0F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7F4"/>
    <w:multiLevelType w:val="multilevel"/>
    <w:tmpl w:val="5F5E2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73556"/>
    <w:multiLevelType w:val="multilevel"/>
    <w:tmpl w:val="BFCC9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D7F81"/>
    <w:multiLevelType w:val="hybridMultilevel"/>
    <w:tmpl w:val="C330A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1A1E"/>
    <w:multiLevelType w:val="multilevel"/>
    <w:tmpl w:val="2BEC51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D1C1F"/>
    <w:multiLevelType w:val="multilevel"/>
    <w:tmpl w:val="836AEC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03539"/>
    <w:multiLevelType w:val="multilevel"/>
    <w:tmpl w:val="BE7078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B1EA8"/>
    <w:multiLevelType w:val="multilevel"/>
    <w:tmpl w:val="8012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32F47"/>
    <w:multiLevelType w:val="multilevel"/>
    <w:tmpl w:val="185242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26F38"/>
    <w:multiLevelType w:val="hybridMultilevel"/>
    <w:tmpl w:val="8C9CC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02455"/>
    <w:multiLevelType w:val="multilevel"/>
    <w:tmpl w:val="F7C4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91798"/>
    <w:multiLevelType w:val="multilevel"/>
    <w:tmpl w:val="A53A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F3730"/>
    <w:multiLevelType w:val="multilevel"/>
    <w:tmpl w:val="C046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B728F"/>
    <w:multiLevelType w:val="multilevel"/>
    <w:tmpl w:val="0324D7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14771A"/>
    <w:multiLevelType w:val="multilevel"/>
    <w:tmpl w:val="3AF076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13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67"/>
    <w:rsid w:val="00686267"/>
    <w:rsid w:val="00690E0F"/>
    <w:rsid w:val="0090538A"/>
    <w:rsid w:val="00D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64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2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2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590</Words>
  <Characters>3369</Characters>
  <Application>Microsoft Macintosh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3</cp:revision>
  <dcterms:created xsi:type="dcterms:W3CDTF">2014-12-10T12:48:00Z</dcterms:created>
  <dcterms:modified xsi:type="dcterms:W3CDTF">2016-05-03T03:03:00Z</dcterms:modified>
</cp:coreProperties>
</file>